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94" w:type="dxa"/>
        <w:tblInd w:w="-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954"/>
        <w:gridCol w:w="2410"/>
        <w:gridCol w:w="1843"/>
        <w:gridCol w:w="1984"/>
        <w:gridCol w:w="1954"/>
        <w:gridCol w:w="30"/>
        <w:gridCol w:w="80"/>
        <w:gridCol w:w="30"/>
      </w:tblGrid>
      <w:tr w:rsidR="00F67DFD" w:rsidRPr="009367A8" w:rsidTr="00004295">
        <w:trPr>
          <w:trHeight w:val="1290"/>
        </w:trPr>
        <w:tc>
          <w:tcPr>
            <w:tcW w:w="14884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03EA" w:rsidRPr="008203EA" w:rsidRDefault="008203EA" w:rsidP="0082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План работы</w:t>
            </w:r>
            <w:r w:rsidRPr="00820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br/>
              <w:t>Комитета образования Гатчинского муниципального района</w:t>
            </w:r>
            <w:r w:rsidRPr="00820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br/>
              <w:t>на ноябрь 2022 года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03EA" w:rsidRPr="008203EA" w:rsidRDefault="008203EA" w:rsidP="0082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406C4" w:rsidRPr="008203EA" w:rsidTr="00004295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03EA" w:rsidRPr="008203EA" w:rsidRDefault="008203EA" w:rsidP="0082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03EA" w:rsidRPr="008203EA" w:rsidRDefault="008203EA" w:rsidP="0082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03EA" w:rsidRPr="008203EA" w:rsidRDefault="008203EA" w:rsidP="0082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Профессиональная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категория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03EA" w:rsidRPr="008203EA" w:rsidRDefault="008203EA" w:rsidP="0082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03EA" w:rsidRPr="008203EA" w:rsidRDefault="008203EA" w:rsidP="008406C4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03EA" w:rsidRPr="008203EA" w:rsidRDefault="008203EA" w:rsidP="0082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spellEnd"/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03EA" w:rsidRPr="008203EA" w:rsidRDefault="008203EA" w:rsidP="0082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06C4" w:rsidRPr="009367A8" w:rsidTr="00004295">
        <w:trPr>
          <w:trHeight w:val="33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03EA" w:rsidRPr="008203EA" w:rsidRDefault="008203EA" w:rsidP="0082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5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03EA" w:rsidRPr="008203EA" w:rsidRDefault="008203EA" w:rsidP="0082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Совещания Комитета образования Гатчинского муниципального района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03EA" w:rsidRPr="008203EA" w:rsidRDefault="008203EA" w:rsidP="0082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8406C4" w:rsidRPr="008203EA" w:rsidTr="00004295">
        <w:trPr>
          <w:trHeight w:val="700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03EA" w:rsidRPr="008203EA" w:rsidRDefault="008203EA" w:rsidP="0082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03EA" w:rsidRPr="008203EA" w:rsidRDefault="008203EA" w:rsidP="00820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Аппаратное совещание 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Комитета образования Гатчинского муниципального района</w:t>
            </w:r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br/>
              <w:t xml:space="preserve">Тема: 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показателей национального проекта "Образование" в 2022 году.</w:t>
            </w:r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br/>
              <w:t>Вопросы:</w:t>
            </w:r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br/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Ожидаемое выполнение показателей федерального проекта "Современная школа", "Успех каждого ребенка" национального проекта </w:t>
            </w:r>
            <w:r w:rsidR="0067129E"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Образование</w:t>
            </w:r>
            <w:r w:rsidR="0067129E"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2022 году.</w:t>
            </w:r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br/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 Информация об организации работы Совета руководителей общеобразовательных учреждений Гатчинского муниципального района в 2022-2023 учебном году; расширенного Совета руководителей образовательных учреждений Гатчинского муниципального района в 2022-2023 учебном году.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3.</w:t>
            </w:r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Подготовительная работа к проведению основных мероприятий Комитета образования Гатчинского муниципального района в 2023 году.</w:t>
            </w:r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br/>
              <w:t>Информационные сообщения:</w:t>
            </w:r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br/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подготовка к проведению выездного совещания руководителей общеобразовательных учреждений на базе МБОУ "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Войсковицкая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СОШ №1" (декабрь, 2022 г.);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- актуальное состояние реализации федерального проекта "Классы психолого-педагогической направленности" в системе образования Гатчинского муниципального района.</w:t>
            </w:r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Разное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03EA" w:rsidRPr="008203EA" w:rsidRDefault="008203EA" w:rsidP="0082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03EA" w:rsidRPr="008203EA" w:rsidRDefault="008203EA" w:rsidP="0082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16.11.2022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10.00 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03EA" w:rsidRPr="008203EA" w:rsidRDefault="008203EA" w:rsidP="0082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№22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03EA" w:rsidRPr="008203EA" w:rsidRDefault="008203EA" w:rsidP="0082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Быстрых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03EA" w:rsidRPr="008203EA" w:rsidRDefault="008203EA" w:rsidP="0082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06C4" w:rsidRPr="008203EA" w:rsidTr="00004295">
        <w:trPr>
          <w:trHeight w:val="1522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03EA" w:rsidRPr="008203EA" w:rsidRDefault="008203EA" w:rsidP="0082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03EA" w:rsidRDefault="008203EA" w:rsidP="008203E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Совещание 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 заместителе председателя по организационно-педагогической деятельности</w:t>
            </w:r>
          </w:p>
          <w:p w:rsidR="0067129E" w:rsidRPr="008203EA" w:rsidRDefault="0067129E" w:rsidP="0067129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71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Тема: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Актуальные вопросы планирования и организации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работы в системе образования Гатчинского муниципального района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03EA" w:rsidRPr="008203EA" w:rsidRDefault="008203EA" w:rsidP="008E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Специалисты Комитета образования</w:t>
            </w:r>
            <w:r w:rsidR="008E5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руководитель методической службы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03EA" w:rsidRPr="008203EA" w:rsidRDefault="008203EA" w:rsidP="0082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15.11.2022 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10.30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03EA" w:rsidRPr="008203EA" w:rsidRDefault="008203EA" w:rsidP="0082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№22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03EA" w:rsidRPr="008203EA" w:rsidRDefault="008203EA" w:rsidP="0082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03EA" w:rsidRPr="008203EA" w:rsidRDefault="008203EA" w:rsidP="0082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06C4" w:rsidRPr="008203EA" w:rsidTr="00004295">
        <w:trPr>
          <w:trHeight w:val="156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03EA" w:rsidRPr="008203EA" w:rsidRDefault="008203EA" w:rsidP="0082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03EA" w:rsidRPr="008203EA" w:rsidRDefault="008203EA" w:rsidP="00820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Административные совещания 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 председателе Комитета образования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03EA" w:rsidRPr="008203EA" w:rsidRDefault="008203EA" w:rsidP="0082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Заместители 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председателя Комитета образования, 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начальники отделов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557B" w:rsidRPr="008E557B" w:rsidRDefault="008E557B" w:rsidP="0082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07.11.2022</w:t>
            </w:r>
          </w:p>
          <w:p w:rsidR="008203EA" w:rsidRPr="008203EA" w:rsidRDefault="008203EA" w:rsidP="0082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14.11.2022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21.11.2022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28.11.2022 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17.00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03EA" w:rsidRPr="008203EA" w:rsidRDefault="008203EA" w:rsidP="0082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№22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03EA" w:rsidRPr="008203EA" w:rsidRDefault="008203EA" w:rsidP="0082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Быстрых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03EA" w:rsidRPr="008203EA" w:rsidRDefault="008203EA" w:rsidP="0082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06C4" w:rsidRPr="008203EA" w:rsidTr="00004295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03EA" w:rsidRPr="008203EA" w:rsidRDefault="008203EA" w:rsidP="0082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5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03EA" w:rsidRPr="008203EA" w:rsidRDefault="008203EA" w:rsidP="0082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Совещания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руководителей</w:t>
            </w:r>
            <w:proofErr w:type="spellEnd"/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03EA" w:rsidRPr="008203EA" w:rsidRDefault="008203EA" w:rsidP="0082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06C4" w:rsidRPr="008203EA" w:rsidTr="00004295">
        <w:trPr>
          <w:trHeight w:val="553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03EA" w:rsidRPr="008203EA" w:rsidRDefault="008203EA" w:rsidP="0082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03EA" w:rsidRPr="008203EA" w:rsidRDefault="008203EA" w:rsidP="00820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Совещание руководителей общеобразовательных учреждений </w:t>
            </w:r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br/>
              <w:t xml:space="preserve">Тема: 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Актуальные вопросы организации образовательной деятельности в общеобразовательных учреждениях.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Вопросы:</w:t>
            </w:r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br/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О результатах проведения социально-психологического тестирования обучающихся общеобразовательных учреждений.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2. Актуальные вопросы организации образовательной деятельности в общеобразовательных учреждениях.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3. Подготовка к окончанию финансового года.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4. Сетевое взаимодействие со Всеволожским районным методическим центром: "Школа молодого руководителя".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Информационные сообщения:</w:t>
            </w:r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br/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наставничества педагогических и руководящих работников системы образования Гатчинского муниципального района;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- актуальные вопросы муниципального контроля образовательных учреждений в 2022-2023 учебном году;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- вопросы формирования муниципального задания общеобразовательных учреждений.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Разное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03EA" w:rsidRPr="008203EA" w:rsidRDefault="008203EA" w:rsidP="0082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03EA" w:rsidRPr="008203EA" w:rsidRDefault="008203EA" w:rsidP="0082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24.11.2022 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14.30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03EA" w:rsidRPr="008203EA" w:rsidRDefault="008203EA" w:rsidP="0082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№22 (ВКС)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03EA" w:rsidRPr="008203EA" w:rsidRDefault="008203EA" w:rsidP="0082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Быстрых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03EA" w:rsidRPr="008203EA" w:rsidRDefault="008203EA" w:rsidP="0082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06C4" w:rsidRPr="009367A8" w:rsidTr="00004295">
        <w:trPr>
          <w:trHeight w:val="498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03EA" w:rsidRPr="008203EA" w:rsidRDefault="008203EA" w:rsidP="0082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03EA" w:rsidRPr="008203EA" w:rsidRDefault="008203EA" w:rsidP="00820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Совещание руководителей дошкольных образовательных учреждений</w:t>
            </w:r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br/>
              <w:t xml:space="preserve">Тема: 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Организация работы ДОО по раннему выявлению семейного неблагополучия и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пофилактие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жестокого обращения с детьми</w:t>
            </w:r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br/>
              <w:t>Вопросы:</w:t>
            </w:r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br/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 Исполнение руководителями ДОО законодательства Российской Федерации в части проведения профилактической работы безнадзорности и правонарушений в отношении несовершеннолетних 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2. Порядок взаимодействия с районной комиссией по делам несовершеннолетних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3. Порядок взаимодействия с органами внутренних дел, учреждениями здравоохранения, органы опеки и попечительства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4. Порядок выявления фактов жестокого обращения и применения насилия в отношении несовершеннолетних детей, организация межведомственного взаимодействия по информированию и ведению профилактической работы (опыт работы МБДОУ "Детский сад №18 комбинированного вида"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03EA" w:rsidRPr="008203EA" w:rsidRDefault="008203EA" w:rsidP="0082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дошкольных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03EA" w:rsidRPr="008203EA" w:rsidRDefault="008203EA" w:rsidP="0082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17.11.2022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10.00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03EA" w:rsidRPr="008203EA" w:rsidRDefault="008203EA" w:rsidP="0082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№22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03EA" w:rsidRPr="008203EA" w:rsidRDefault="008203EA" w:rsidP="0082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Косткина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М.В.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Жентимир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Н.В.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Бордовская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Е.В.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03EA" w:rsidRPr="008203EA" w:rsidRDefault="008203EA" w:rsidP="0082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6A3A" w:rsidRPr="009367A8" w:rsidTr="00004295">
        <w:trPr>
          <w:trHeight w:val="882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Заседание Совета руководителей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Гатчинского муниципального района (расширенный состав)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руководителей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22.11.2022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15.30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№22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Быстрых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6A3A" w:rsidRPr="008203EA" w:rsidTr="00004295">
        <w:trPr>
          <w:trHeight w:val="37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5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Совещания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заместителей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руководителей</w:t>
            </w:r>
            <w:proofErr w:type="spellEnd"/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6A3A" w:rsidRPr="009367A8" w:rsidTr="00004295">
        <w:trPr>
          <w:trHeight w:val="123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Совещание заместителей руководителей по учебно-воспитательной работе 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руководителей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24.11.2022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14.30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№22</w:t>
            </w:r>
          </w:p>
          <w:p w:rsidR="004D0AD1" w:rsidRPr="004D0AD1" w:rsidRDefault="004D0AD1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(ВКС)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Мельник С.М. Тиханова Е.В. 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Затула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И.О. 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Сандак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Ю.В.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6A3A" w:rsidRPr="008203EA" w:rsidTr="00004295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Совещание заместителей руководителей по воспитательной работе 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руководителей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A3A" w:rsidRDefault="00166A3A" w:rsidP="00166A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A8">
              <w:rPr>
                <w:rFonts w:ascii="Times New Roman" w:hAnsi="Times New Roman" w:cs="Times New Roman"/>
                <w:sz w:val="24"/>
                <w:szCs w:val="24"/>
              </w:rPr>
              <w:t>23.11.2022</w:t>
            </w:r>
          </w:p>
          <w:p w:rsidR="00166A3A" w:rsidRPr="009367A8" w:rsidRDefault="00166A3A" w:rsidP="00166A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7A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№22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Пулина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val="ru-RU"/>
              </w:rPr>
            </w:pPr>
          </w:p>
        </w:tc>
      </w:tr>
      <w:tr w:rsidR="00166A3A" w:rsidRPr="009367A8" w:rsidTr="00004295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Совещание заместителей руководителей по безопасности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Заместители 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руководителей 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по безопасности 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(детские сады)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18.11.2022 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14.30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№22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Иванова Ю.Г.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Воронцов Д.Ю.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Гоголева Н.В.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Представитель ОВО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Росгвардии</w:t>
            </w:r>
            <w:proofErr w:type="spellEnd"/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6A3A" w:rsidRPr="009367A8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6A3A" w:rsidRPr="008203EA" w:rsidTr="00004295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75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Аттестация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руководителей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образовательных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6A3A" w:rsidRPr="008203EA" w:rsidTr="00004295">
        <w:trPr>
          <w:trHeight w:val="1461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Заседание комиссии по аттестации руководителей образовательных учреждений (по заявлениям)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Аттестационная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аттестуемые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</w:rPr>
              <w:t>26.11.2022</w:t>
            </w:r>
            <w:r w:rsidRPr="008203EA">
              <w:rPr>
                <w:rFonts w:ascii="Times New Roman" w:eastAsia="Times New Roman" w:hAnsi="Times New Roman" w:cs="Times New Roman"/>
                <w:sz w:val="24"/>
              </w:rPr>
              <w:br/>
              <w:t xml:space="preserve">9.00 -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</w:rPr>
              <w:t>тестирование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</w:rPr>
              <w:br/>
              <w:t xml:space="preserve">11.00 -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</w:rPr>
              <w:t>собеседование</w:t>
            </w:r>
            <w:proofErr w:type="spell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МБОУ ДО "ИМЦ"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Комитет 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образования 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кабинет №22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6A3A" w:rsidRPr="009367A8" w:rsidTr="00004295">
        <w:trPr>
          <w:trHeight w:val="42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5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Организация административного контроля за работой общеобразовательных учреждений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166A3A" w:rsidRPr="009367A8" w:rsidTr="00004295">
        <w:trPr>
          <w:trHeight w:val="157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учебно-воспитательного процесса в МБОУ ''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Терволовская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ООШ''</w:t>
            </w:r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''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Терволовская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ООШ''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''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Терволовская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ООШ''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Сандак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Ю.В.,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Шутова М.В.,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руководитель МБОУ "Гатчинская СОШ №7'' 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6A3A" w:rsidRPr="009367A8" w:rsidTr="00004295">
        <w:trPr>
          <w:trHeight w:val="15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учебно-воспитательного процесса в МБОУ ''Минская НШ''</w:t>
            </w:r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''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Минская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НШ''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''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Минская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НШ''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Мельник С.М., Хмелева Н.А., руководитель МБОУ ''Гатчинской НОШ №5'' 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6A3A" w:rsidRPr="009367A8" w:rsidTr="00004295">
        <w:trPr>
          <w:trHeight w:val="156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учебно-воспитательного процесса в МБОУ ''Рождественская СОШ''</w:t>
            </w:r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''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Рождественская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СОШ''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03EA">
              <w:rPr>
                <w:rFonts w:ascii="Times New Roman" w:eastAsia="Times New Roman" w:hAnsi="Times New Roman" w:cs="Times New Roman"/>
              </w:rPr>
              <w:t>МБОУ ''</w:t>
            </w:r>
            <w:proofErr w:type="spellStart"/>
            <w:r w:rsidRPr="008203EA">
              <w:rPr>
                <w:rFonts w:ascii="Times New Roman" w:eastAsia="Times New Roman" w:hAnsi="Times New Roman" w:cs="Times New Roman"/>
              </w:rPr>
              <w:t>Рождественская</w:t>
            </w:r>
            <w:proofErr w:type="spellEnd"/>
            <w:r w:rsidRPr="008203EA">
              <w:rPr>
                <w:rFonts w:ascii="Times New Roman" w:eastAsia="Times New Roman" w:hAnsi="Times New Roman" w:cs="Times New Roman"/>
              </w:rPr>
              <w:t xml:space="preserve"> СОШ'' 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Бордовская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Е.В., Воропаева О.А., руководитель МБОУ ''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Сиверская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СОШ №3'' 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6A3A" w:rsidRPr="009367A8" w:rsidTr="00004295">
        <w:trPr>
          <w:trHeight w:val="153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учебно-воспитательного процесса в МБОУ ''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Вырицкая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СОШ №1''</w:t>
            </w:r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МБОУ ''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Вырицкая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СОШ №1''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''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Вырицкая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№1'' 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Сандак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Ю.В., Алексеева М.М., руководитель МБОУ ''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Пламенская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СОШ'' 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6A3A" w:rsidRPr="009367A8" w:rsidTr="00004295">
        <w:trPr>
          <w:trHeight w:val="178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5.5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учебно-воспитательного процесса в МБОУ ''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Лукашевская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СОШ''</w:t>
            </w:r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''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Лукашевская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СОШ''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''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Лукашевская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СОШ''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Райгородский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Д.А. Шагай Л.А., руководитель МБОУ ''Коммунарская СОШ №3'' 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6A3A" w:rsidRPr="009367A8" w:rsidTr="00004295">
        <w:trPr>
          <w:trHeight w:val="70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5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Информационное сопровождение реновации </w:t>
            </w:r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br/>
              <w:t>МБОУ "Гатчинская СОШ №4 с углубленным изучением отдельных предметов"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166A3A" w:rsidRPr="009367A8" w:rsidTr="00004295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Собеседование с администрацией МБОУ "Гатчинская СОШ №4 с углубленным изучением отдельных предметов" по вопросу организации образовательной деятельности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Руководитель 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образовательного 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учреждения, заместители 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руководителя по УВР, ВР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23.11.2022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10.00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№22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Быстрых Н.А.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Соловьева Н.В.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Мельник С.М.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Жумаева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Н.В.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6A3A" w:rsidRPr="009367A8" w:rsidTr="00004295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Совещание рабочей группы по сопровождению реновации МБОУ "Гатчинская СОШ №4 с углубленным изучением отдельных предметов"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Специалисты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Комитета образования, 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администрация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МБОУ "Гатчинская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СОШ №4 с углубленным изучением отдельных предметов", родительский актив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28.11.2022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17.30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№22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Быстрых Н.А.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Соловьева Н.В.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Мельник С.М.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Жумаева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Н.В.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6A3A" w:rsidRPr="009367A8" w:rsidTr="00004295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5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Профилактический визит отдела надзора и контроля в сфере </w:t>
            </w:r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br/>
              <w:t xml:space="preserve">образования департамента надзора и контроля за соблюдением законодательства в </w:t>
            </w:r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br/>
              <w:t xml:space="preserve">сфере образования комитета общего и профессионального образования </w:t>
            </w:r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br/>
              <w:t>Ленинградской области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166A3A" w:rsidRPr="008203EA" w:rsidTr="00004295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90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Федеральный государственный контроль (надзор) в сфере образования по вопросам соблюдения законодательства</w:t>
            </w:r>
            <w:r w:rsidR="009030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ОУ:</w:t>
            </w:r>
            <w:r w:rsidR="0090302F" w:rsidRPr="009030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МБОУ ''</w:t>
            </w:r>
            <w:proofErr w:type="spellStart"/>
            <w:r w:rsidR="0090302F" w:rsidRPr="00D83C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Высокоключевая</w:t>
            </w:r>
            <w:proofErr w:type="spellEnd"/>
            <w:r w:rsidR="009030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СОШ</w:t>
            </w:r>
            <w:r w:rsidR="0090302F" w:rsidRPr="009030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''</w:t>
            </w:r>
            <w:r w:rsidR="009030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МБОУ </w:t>
            </w:r>
            <w:r w:rsidR="0090302F" w:rsidRPr="009030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''</w:t>
            </w:r>
            <w:proofErr w:type="spellStart"/>
            <w:r w:rsidR="009030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Сусанинская</w:t>
            </w:r>
            <w:proofErr w:type="spellEnd"/>
            <w:r w:rsidR="009030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СОШ</w:t>
            </w:r>
            <w:r w:rsidR="0090302F" w:rsidRPr="009030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''</w:t>
            </w:r>
            <w:r w:rsidR="009030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МБОУ </w:t>
            </w:r>
            <w:r w:rsidR="0090302F" w:rsidRPr="009030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''</w:t>
            </w:r>
            <w:proofErr w:type="spellStart"/>
            <w:r w:rsidR="009030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Пламенская</w:t>
            </w:r>
            <w:proofErr w:type="spellEnd"/>
            <w:r w:rsidR="009030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СОШ</w:t>
            </w:r>
            <w:r w:rsidR="0090302F" w:rsidRPr="009030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''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Руководитель 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образовательного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учреждения, 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заместитель руководителя 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по УВР</w:t>
            </w:r>
          </w:p>
          <w:p w:rsidR="00A97125" w:rsidRDefault="00A97125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04295" w:rsidRPr="008203EA" w:rsidRDefault="00004295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D83CAC" w:rsidRDefault="00D83CAC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3C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23.11.2022</w:t>
            </w:r>
          </w:p>
          <w:p w:rsidR="00D83CAC" w:rsidRPr="00D83CAC" w:rsidRDefault="00D83CAC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val="ru-RU"/>
              </w:rPr>
            </w:pPr>
            <w:r w:rsidRPr="00D83C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D83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</w:rPr>
            </w:pPr>
            <w:r w:rsidRPr="00D83CA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''</w:t>
            </w:r>
            <w:proofErr w:type="spellStart"/>
            <w:r w:rsidR="00D83CAC" w:rsidRPr="00D83C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Высокоключевая</w:t>
            </w:r>
            <w:proofErr w:type="spellEnd"/>
            <w:r w:rsidRPr="00D83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''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С.М. 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6A3A" w:rsidRPr="009367A8" w:rsidTr="00004295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175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Тематические выезды в образовательные организации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166A3A" w:rsidRPr="008203EA" w:rsidTr="00004295">
        <w:trPr>
          <w:trHeight w:val="123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Выезд в учреждения с целью контроля за ходом ремонтных работ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Руководитель 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образовательного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учреждения, заместитель 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руководителя по АХЧ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01.11.2022 – 30.11.2022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заявкам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6A3A" w:rsidRPr="008203EA" w:rsidTr="00004295">
        <w:trPr>
          <w:trHeight w:val="124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Выезд в учреждения с целью определения аварийных ситуаций и принятия мер по проведению противоаварийных ремонтных работ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Руководитель 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образовательного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учреждения, заместитель 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руководителя по АХЧ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01.11.2022 – 30.11.2023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заявкам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6A3A" w:rsidRPr="009367A8" w:rsidTr="00004295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5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Реализация региональных проектов в рамках национального проекта "Образование"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166A3A" w:rsidRPr="008203EA" w:rsidTr="00004295">
        <w:trPr>
          <w:trHeight w:val="9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Совещание руководителей центров "Точка роста"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центров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Точка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09.11.2022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15.00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№22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6A3A" w:rsidRPr="008203EA" w:rsidTr="00004295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отчета в АИС ЭЗДС об итогах работы региональных консультационных центров, организованных на базе дошкольных образовательных учреждений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Специалисты 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Комитета образования,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руководители консультационных 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центров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25.11.2022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№11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Косткина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6A3A" w:rsidRPr="008203EA" w:rsidTr="00004295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5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Аналитическая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6A3A" w:rsidRPr="008203EA" w:rsidTr="00004295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освоения образовательных программ по итогам 1 четверти 2022-2023 учебного года (на основе данных ГИС СОЛО)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22.11.2022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№21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Сандак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Ю.В. 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6A3A" w:rsidRPr="008203EA" w:rsidTr="00004295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обучения детей с ОВЗ в 2022 - 2023 учебном году.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28.11.22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№21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Сандак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Ю.В. 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6A3A" w:rsidRPr="008203EA" w:rsidTr="00004295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Планирование работ по повышению качества условий психолого-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педагогическогосопровождения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воспитанников, в том числе воспитанников с ОВЗ в ДОО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07.11.2022-18.11.2022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№11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Косткина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6A3A" w:rsidRPr="009367A8" w:rsidTr="00004295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Собеседование с руководителями дошкольных образовательных учреждений/дошкольных отделений "Анализ условий обучения детей ОВЗ, обеспечение 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кадровых условий предоставления дошкольного образования"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Специалисты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25.11.2022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10.00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№22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Мельник С.А.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Косткина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М.В.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Жентимир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Н.В.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Зуева Г.П.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Покровская И.В.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Стрелкова Т.В.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Орлова В.А.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Афанасьева Л.А.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Милюк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П.Н.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6A3A" w:rsidRPr="009367A8" w:rsidTr="00004295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10.5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 работы ДОО по раннему выявлению семейного неблагополучия и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пофилактие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жестокого обращения с детьми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21.11.2022 - 30.11.2022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№11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Косткина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М.В.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Жентимир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Н.В.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6A3A" w:rsidRPr="009367A8" w:rsidTr="00004295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Собеседование с вновь назначенными руководителями дошкольных образовательных учреждений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24.11.2022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11.00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№11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Косткина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М.В.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Жентимир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Н.В.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Бызова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Еловенко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И.А.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6A3A" w:rsidRPr="009367A8" w:rsidTr="00004295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10.7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 финансово-хозяйственной деятельности учреждений отрасли "Образование" 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. №25а,23,26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Введенская О.Ю.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Гордобойнова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О.Ю.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6A3A" w:rsidRPr="008203EA" w:rsidTr="00004295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изменений в законодательстве Российской Федерации в сфере образования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№19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Музелина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6A3A" w:rsidRPr="008203EA" w:rsidTr="00004295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10.9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соответствия законодательству Российской Федерации регламентов и технологических схем предоставления муниципальных услуг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№19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Музелина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6A3A" w:rsidRPr="008203EA" w:rsidTr="00004295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результатов регионального репетиционного сочинения (изложения), коррекция подготовки обучающихся к ИСИ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Специалисты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Комитета образования, заместители руководителей по УВР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30.11.2022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Комитет образования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кабинет №21, 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образовательные 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учреждения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Тиханова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6A3A" w:rsidRPr="009367A8" w:rsidTr="00004295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5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Мониторинг доступности и качества образования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166A3A" w:rsidRPr="008203EA" w:rsidTr="00004295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Еженедельный мониторинг заболеваемости воспитанников и обучающих образовательных учреждений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№22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Косткина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6A3A" w:rsidRPr="009367A8" w:rsidTr="00004295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 достоверности АИС ЭДС, контроль ведения базы образовательными учреждениями, текущее комплектование образовательных учреждений, реализующих программу дошкольного образования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Специалист 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комитета 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образования,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районный оператор 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АИС ЭДС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каждый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№22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Косткина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М.В.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Чачина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Е.А.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6A3A" w:rsidRPr="009367A8" w:rsidTr="00004295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11.3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Результаты освоения образовательной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пргграммы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итогам 1 четверти 2022 - 2023 учебного года (с использованием системы ГИС СОЛО).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руководителей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21.11.2022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№21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Сандак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Ю.В.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Морослип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А.Э.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6A3A" w:rsidRPr="008203EA" w:rsidTr="00004295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 реализации АООП (в т. ч. для детей с ин-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теллектуальными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нарушениями) на уровне основного общего образования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руководителей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30.11.2022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№21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Сандак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6A3A" w:rsidRPr="008203EA" w:rsidTr="00004295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 функционирования дошкольных образовательных учреждений в сложных эпидемиологических условиях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дошкольных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4" w:tgtFrame="_blank" w:history="1">
              <w:proofErr w:type="spellStart"/>
              <w:r w:rsidRPr="008203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форма</w:t>
              </w:r>
              <w:proofErr w:type="spellEnd"/>
              <w:r w:rsidRPr="008203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203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мониторинга</w:t>
              </w:r>
              <w:proofErr w:type="spellEnd"/>
            </w:hyperlink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Косткина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6A3A" w:rsidRPr="008203EA" w:rsidTr="00004295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 функционирования образовательных учреждений в сложных эпидемиологических условиях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" w:tgtFrame="_blank" w:history="1">
              <w:proofErr w:type="spellStart"/>
              <w:r w:rsidRPr="008203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форма</w:t>
              </w:r>
              <w:proofErr w:type="spellEnd"/>
              <w:r w:rsidRPr="008203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203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мониторинга</w:t>
              </w:r>
              <w:proofErr w:type="spellEnd"/>
            </w:hyperlink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Райгородский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6A3A" w:rsidRPr="008203EA" w:rsidTr="00004295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11.7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Мониторинг приема в МБОУ обучающихся прибывших с территорий ДНР, ЛНР, Украины 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Райгородский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6A3A" w:rsidRPr="008203EA" w:rsidTr="00004295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5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Организационно-педагогические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6A3A" w:rsidRPr="009367A8" w:rsidTr="00004295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Районное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</w:t>
            </w:r>
            <w:proofErr w:type="spellEnd"/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Родительская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общественность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17.11.2022 17.00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ВСК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Пулина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И.А. Руководители образовательных учреждений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6A3A" w:rsidRPr="008203EA" w:rsidTr="00004295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к ГИА-9 2023 г. Сбор документов для лиц с ограниченными возможностями здоровья, детей-инвалидов и инвалидов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руководителей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21.11.2022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№21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Затула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И.О.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6A3A" w:rsidRPr="008203EA" w:rsidTr="00004295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к ГИА-9 2023 г. Сбор информации по выбору формы ГИА, предметов.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руководителей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11.11.2022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№21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Затула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И.О.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6A3A" w:rsidRPr="008203EA" w:rsidTr="00004295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Подготовка к ГИА-9. Сбор информации по готовности к переходу на технологию 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"ОГЭ 2.0"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 общеобразовательных учреждений- пунктов проведения экзаменов ГИА-9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07.11.2022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№21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Затула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И.О.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6A3A" w:rsidRPr="009367A8" w:rsidTr="00004295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12.5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к ГИА-9. Сбор информации для коррекции состава ПК по проверке экзаменационных работ.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18.11.2022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№21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Затула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И.О. Гурская В.С.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6A3A" w:rsidRPr="009367A8" w:rsidTr="00004295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мероприятиях проекта «Повышение качества образования в школах с низкими образовательными результатами и в школах, функционирующих в неблагоприятных социальных условиях»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004295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 w:rsidR="00004295" w:rsidRPr="00004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Гатчинская СОШ № 11</w:t>
            </w:r>
            <w:r w:rsidR="00004295" w:rsidRPr="00004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МБОУ </w:t>
            </w:r>
            <w:r w:rsidR="00004295" w:rsidRPr="00004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Сусанинская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СОШ</w:t>
            </w:r>
            <w:r w:rsidR="00004295" w:rsidRPr="00004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МБОУ </w:t>
            </w:r>
            <w:r w:rsidR="00004295" w:rsidRPr="00004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Сиверская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СОШ №3</w:t>
            </w:r>
            <w:r w:rsidR="00004295" w:rsidRPr="00004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МБОУ </w:t>
            </w:r>
            <w:r w:rsidR="00004295" w:rsidRPr="00004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Кобраловская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ООШ</w:t>
            </w:r>
            <w:r w:rsidR="00004295" w:rsidRPr="00004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бразовательные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Затула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И.О. Гурская В.С.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6A3A" w:rsidRPr="008203EA" w:rsidTr="00004295">
        <w:trPr>
          <w:trHeight w:val="115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12.7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Заседания территориальной психолого-медико-педагогической комиссии Гатчинского муниципального района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Члены ПМПК, обучающиеся, родители (законные представители)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график заседаний</w:t>
            </w:r>
            <w:hyperlink r:id="rId6" w:tgtFrame="_blank" w:history="1">
              <w:r w:rsidRPr="008203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br/>
              </w:r>
            </w:hyperlink>
            <w:hyperlink r:id="rId7" w:tgtFrame="_blank" w:history="1">
              <w:r w:rsidRPr="008203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8203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8203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pmsp</w:t>
              </w:r>
              <w:proofErr w:type="spellEnd"/>
              <w:r w:rsidRPr="008203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47.</w:t>
              </w:r>
              <w:proofErr w:type="spellStart"/>
              <w:r w:rsidRPr="008203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203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03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plan</w:t>
              </w:r>
              <w:r w:rsidRPr="008203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203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raboty</w:t>
              </w:r>
              <w:proofErr w:type="spellEnd"/>
              <w:r w:rsidRPr="008203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203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tpmpk</w:t>
              </w:r>
              <w:proofErr w:type="spellEnd"/>
              <w:r w:rsidRPr="008203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"ЦПМСС"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Калягин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6A3A" w:rsidRPr="008203EA" w:rsidTr="00004295">
        <w:trPr>
          <w:trHeight w:val="97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пунктов проведения итогового сочинения (изложения) с распределением общеобразовательных учреждений по пунктам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07.11.2022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№21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Тиханова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6A3A" w:rsidRPr="008203EA" w:rsidTr="00004295">
        <w:trPr>
          <w:trHeight w:val="159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12.9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Определение состава председателей и членов экзаменационных комиссий в пунктах проведения итогового сочинения (изложения) 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Специалисты Комитета 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образования, руководители пунктов проведения ИСИ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07.11.2022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№21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Тиханова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6A3A" w:rsidRPr="008203EA" w:rsidTr="00004295">
        <w:trPr>
          <w:trHeight w:val="135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состава муниципальной экзаменационной комиссии по проверке работ итогового сочинения (изложения)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Специалисты Комитета 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образования, специалисты РМО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07.11.2022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№21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Тиханова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6A3A" w:rsidRPr="008203EA" w:rsidTr="00004295">
        <w:trPr>
          <w:trHeight w:val="102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Подготовка граждан в качестве общественных наблюдателей при проведении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итоговог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сочинения (изложения)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Общественные наблюдатели, Руководители пунктов проведения ИСИ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 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№21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Тиханова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6A3A" w:rsidRPr="008203EA" w:rsidTr="00004295">
        <w:trPr>
          <w:trHeight w:val="97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12.12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Аккредитация граждан в качестве общественных наблюдателей при проведении итогового сочинения (изложения)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Общественные наблюдатели, Руководители пунктов проведения ИСИ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№21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Тиханова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6A3A" w:rsidRPr="008203EA" w:rsidTr="00004295">
        <w:trPr>
          <w:trHeight w:val="177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12.13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Вебинар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«Анализ результатов репетиционного сочинения, типичные ошибки обучающихся»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Председатели, заместители председателей, эксперты муниципальных экзаменационных комиссий по проверке ИСИ, учителя русского языка и литературы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14.11.2022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Вебинарная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площадка ГАОУ ДПО "ЛОИРО"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Тиханова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6A3A" w:rsidRPr="008203EA" w:rsidTr="00004295">
        <w:trPr>
          <w:trHeight w:val="99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12.14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Вебинар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вопросам организации и проведения итогового сочинения (изложения) (Порядок проведения итогового сочинения, изложения)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пунктов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проведению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23.11.2022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Вебинарная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площадка ГБУ ЛО "ИЦОКО"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Тиханова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6A3A" w:rsidRPr="009367A8" w:rsidTr="00004295">
        <w:trPr>
          <w:trHeight w:val="153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12.15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Тестирование по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русскому языку по материалам ЕГЭ для обучающихся 11(12) классов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(12)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Комитет образования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кабинет №21,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образовательные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учреждения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Тиханова Е.В.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Резникова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АГ.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6A3A" w:rsidRPr="009367A8" w:rsidTr="00004295">
        <w:trPr>
          <w:trHeight w:val="97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12.16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Практические занятия для экспертов муниципальной экзаменационной комиссии по проверке и оцениванию итогового сочинения (изложения)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Эксперты муниципальной экзаменационной комиссии по проверке ИСИ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10.11.2022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Гатчинская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№11"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Тиханова Е.В.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Резникова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АГ.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6A3A" w:rsidRPr="009367A8" w:rsidTr="00004295">
        <w:trPr>
          <w:trHeight w:val="111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12.17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Квалификационные испытания для экспертов муниципальной экзаменационной комиссии по проверке и оцениванию итогового сочинения (изложения) 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Эксперты муниципальной экзаменационной комиссии по проверке ИСИ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10.11.2022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Гатчинская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№11"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Тиханова Е.В.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Резникова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АГ.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6A3A" w:rsidRPr="008203EA" w:rsidTr="00004295">
        <w:trPr>
          <w:trHeight w:val="126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12.18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Представительство в судебных заседаниях об установлении резервных источников электропитания в образовательных учреждениях (согласно полученным повесткам - всего 75), обеспечение охраны в дошкольных образовательных учреждениях (согласно полученным повесткам)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Гатчинский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суд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Музелина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6A3A" w:rsidRPr="008203EA" w:rsidTr="00004295">
        <w:trPr>
          <w:trHeight w:val="99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12.19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Разработка, согласование и утверждение муниципальных нормативных правовых актов по вопросам деятельности Комитета образования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№19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Музелина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66A3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605A" w:rsidRPr="008203EA" w:rsidRDefault="00A3605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605A" w:rsidRPr="00A3605A" w:rsidTr="00004295">
        <w:trPr>
          <w:trHeight w:val="99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05A" w:rsidRPr="00A3605A" w:rsidRDefault="00A3605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60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12.20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05A" w:rsidRPr="004D0AD1" w:rsidRDefault="00A3605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D0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Вебинар</w:t>
            </w:r>
            <w:proofErr w:type="spellEnd"/>
            <w:r w:rsidRPr="004D0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«Функциональные возможности подсистемы «Реализация</w:t>
            </w:r>
            <w:r w:rsidRPr="004D0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общеобразовательных программ с использованием </w:t>
            </w:r>
            <w:proofErr w:type="spellStart"/>
            <w:r w:rsidRPr="004D0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материальнотехнической</w:t>
            </w:r>
            <w:proofErr w:type="spellEnd"/>
            <w:r w:rsidRPr="004D0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базы цифровой образовательной среды (ЦОС) и электронных средств обучения (ЭСО)»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05A" w:rsidRPr="004D0AD1" w:rsidRDefault="00A3605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D0AD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spellEnd"/>
            <w:r w:rsidRPr="004D0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0AD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4D0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0AD1">
              <w:rPr>
                <w:rFonts w:ascii="Times New Roman" w:hAnsi="Times New Roman" w:cs="Times New Roman"/>
                <w:sz w:val="24"/>
                <w:szCs w:val="24"/>
              </w:rPr>
              <w:t>информатизацию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05A" w:rsidRPr="004D0AD1" w:rsidRDefault="00A3605A" w:rsidP="00166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1">
              <w:rPr>
                <w:rFonts w:ascii="Times New Roman" w:hAnsi="Times New Roman" w:cs="Times New Roman"/>
                <w:sz w:val="24"/>
                <w:szCs w:val="24"/>
              </w:rPr>
              <w:t xml:space="preserve">02.11.2022 </w:t>
            </w:r>
          </w:p>
          <w:p w:rsidR="00A3605A" w:rsidRPr="004D0AD1" w:rsidRDefault="00A3605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0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D0AD1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Pr="004D0AD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05A" w:rsidRPr="004D0AD1" w:rsidRDefault="00A3605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8" w:tgtFrame="_blank" w:history="1">
              <w:r w:rsidRPr="004D0AD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D0AD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4D0AD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4D0AD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D0AD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prosv</w:t>
              </w:r>
              <w:proofErr w:type="spellEnd"/>
              <w:r w:rsidRPr="004D0AD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D0AD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4D0AD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4D0AD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pl</w:t>
              </w:r>
              <w:proofErr w:type="spellEnd"/>
              <w:r w:rsidRPr="004D0AD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D0AD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webinar</w:t>
              </w:r>
              <w:r w:rsidRPr="004D0AD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D0AD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4D0AD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4D0AD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Pr="004D0AD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=2625945</w:t>
              </w:r>
            </w:hyperlink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05A" w:rsidRPr="004D0AD1" w:rsidRDefault="00A3605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0A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Мельник С.М.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605A" w:rsidRPr="00A3605A" w:rsidRDefault="00A3605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3605A" w:rsidRPr="00A3605A" w:rsidTr="00004295">
        <w:trPr>
          <w:trHeight w:val="99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05A" w:rsidRPr="00A3605A" w:rsidRDefault="00A3605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60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12.21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05A" w:rsidRPr="004D0AD1" w:rsidRDefault="00A3605A" w:rsidP="00166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Интерактивный онлайн-семинар «Территория </w:t>
            </w:r>
            <w:proofErr w:type="spellStart"/>
            <w:r w:rsidRPr="004D0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Безопасности:Субъектность</w:t>
            </w:r>
            <w:proofErr w:type="spellEnd"/>
            <w:r w:rsidRPr="004D0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России и личности в </w:t>
            </w:r>
            <w:proofErr w:type="spellStart"/>
            <w:r w:rsidRPr="004D0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киберсреде</w:t>
            </w:r>
            <w:proofErr w:type="spellEnd"/>
            <w:r w:rsidRPr="004D0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для педагогических работников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05A" w:rsidRPr="004D0AD1" w:rsidRDefault="00A3605A" w:rsidP="00166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D0AD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spellEnd"/>
            <w:r w:rsidRPr="004D0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0AD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4D0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0AD1">
              <w:rPr>
                <w:rFonts w:ascii="Times New Roman" w:hAnsi="Times New Roman" w:cs="Times New Roman"/>
                <w:sz w:val="24"/>
                <w:szCs w:val="24"/>
              </w:rPr>
              <w:t>информатизацию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05A" w:rsidRPr="004D0AD1" w:rsidRDefault="00A3605A" w:rsidP="00166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1">
              <w:rPr>
                <w:rFonts w:ascii="Times New Roman" w:hAnsi="Times New Roman" w:cs="Times New Roman"/>
                <w:sz w:val="24"/>
                <w:szCs w:val="24"/>
              </w:rPr>
              <w:t>30.11.2022</w:t>
            </w:r>
          </w:p>
          <w:p w:rsidR="00A3605A" w:rsidRPr="004D0AD1" w:rsidRDefault="00A3605A" w:rsidP="00166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AD1">
              <w:rPr>
                <w:rFonts w:ascii="Times New Roman" w:hAnsi="Times New Roman" w:cs="Times New Roman"/>
                <w:sz w:val="24"/>
                <w:szCs w:val="24"/>
              </w:rPr>
              <w:t xml:space="preserve"> 14.</w:t>
            </w:r>
            <w:r w:rsidRPr="004D0AD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05A" w:rsidRPr="004D0AD1" w:rsidRDefault="00A3605A" w:rsidP="00166A3A">
            <w:pPr>
              <w:spacing w:after="0" w:line="240" w:lineRule="auto"/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  <w:lang w:val="ru-RU"/>
              </w:rPr>
            </w:pPr>
            <w:proofErr w:type="spellStart"/>
            <w:r w:rsidRPr="004D0AD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4D0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0AD1">
              <w:rPr>
                <w:rFonts w:ascii="Times New Roman" w:hAnsi="Times New Roman" w:cs="Times New Roman"/>
                <w:sz w:val="24"/>
                <w:szCs w:val="24"/>
              </w:rPr>
              <w:t>распоряжению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05A" w:rsidRPr="004D0AD1" w:rsidRDefault="00A3605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0A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Мельник С.М.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605A" w:rsidRPr="00A3605A" w:rsidRDefault="00A3605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6A3A" w:rsidRPr="008203EA" w:rsidTr="00004295">
        <w:trPr>
          <w:trHeight w:val="49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5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Массовые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6A3A" w:rsidRPr="009367A8" w:rsidTr="00004295">
        <w:trPr>
          <w:trHeight w:val="123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004295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во Всероссийской акции </w:t>
            </w:r>
            <w:r w:rsidR="00004295" w:rsidRPr="00004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Письмо солдату</w:t>
            </w:r>
            <w:r w:rsidR="00004295" w:rsidRPr="00004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Пулина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И.А. Руководители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образовательных 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учреждений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6A3A" w:rsidRPr="009367A8" w:rsidTr="00004295">
        <w:trPr>
          <w:trHeight w:val="123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мероприятий, посвященных Дню народного единства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Пулина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И.А. Руководители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образовательных 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учреждений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6A3A" w:rsidRPr="009367A8" w:rsidTr="00004295">
        <w:trPr>
          <w:trHeight w:val="118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проекте "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Киноуроки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школах России"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Пулина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И.А. Руководители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образовательных 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учреждений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6A3A" w:rsidRPr="009367A8" w:rsidTr="00004295">
        <w:trPr>
          <w:trHeight w:val="93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13.4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Муниципальный этап конкурса "Лидер 21 века"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14-18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22.11.2022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Гатчинская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№11"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Пулина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И.А. Василиу Р.Ф.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6A3A" w:rsidRPr="009367A8" w:rsidTr="00004295">
        <w:trPr>
          <w:trHeight w:val="132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над муниципальным проектом "Калейдоскоп образовательных активностей"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Обучающиеся и педагоги общеобразовательных учреждений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Пулина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И.А. 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Руководители 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образовательных 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учреждений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6A3A" w:rsidRPr="008203EA" w:rsidTr="00004295">
        <w:trPr>
          <w:trHeight w:val="217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13.6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международной акции "Большой Этнографический диктант - 2022"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Обучающиеся и педагоги общеобразовательных учреждений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03.11-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07.11.2022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офлайн-площадка - МБОУ "Гатчинская СОШ №8 - Центр образования" (03.11.2022); онлайн-участие: </w:t>
            </w:r>
            <w:hyperlink r:id="rId9" w:tgtFrame="_blank" w:history="1">
              <w:r w:rsidRPr="008203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03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8203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miretno</w:t>
              </w:r>
              <w:proofErr w:type="spellEnd"/>
              <w:r w:rsidRPr="008203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03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proofErr w:type="spellEnd"/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6A3A" w:rsidRPr="008203EA" w:rsidTr="00004295">
        <w:trPr>
          <w:trHeight w:val="130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13.7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во всероссийском проекте "Мотивирующие цифровые уроки"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Обучающиеся и педагоги общеобразовательных учреждений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" w:tgtFrame="_blank" w:history="1">
              <w:r w:rsidRPr="008203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https://fondstrana.ru/motivationlessons</w:t>
              </w:r>
            </w:hyperlink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proofErr w:type="spellEnd"/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6A3A" w:rsidRPr="009367A8" w:rsidTr="00004295">
        <w:trPr>
          <w:trHeight w:val="12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13.8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Зональные соревнования по ОФП в рамках 58-ой областной Спартакиады школьников Л.О. 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Обучающиеся и педагоги общеобразовательных учреждений 5-9 классы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24.11.2022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МАУ ГМР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ЦРФКиС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"Волна", ул.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Крупской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, д.12, кор.1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Кузнецова К.И. 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Долгая Д.В.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Бондарь М.Н.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6A3A" w:rsidRPr="009367A8" w:rsidTr="00004295">
        <w:trPr>
          <w:trHeight w:val="12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13.9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Районная акция-конкурс фотографии "Всех важней на свете мама"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6-18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21.11-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28.11.2022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1" w:tgtFrame="_blank" w:history="1">
              <w:r w:rsidRPr="008203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https://vk.com/vsehvazneemama</w:t>
              </w:r>
            </w:hyperlink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Кузнецова К.И.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Морослип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А.Э.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6A3A" w:rsidRPr="009367A8" w:rsidTr="00004295">
        <w:trPr>
          <w:trHeight w:val="123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Муниципальный этап областного конкурса детского экологического рисунка "Мы – дети природы</w:t>
            </w:r>
            <w:r w:rsidR="00004295" w:rsidRPr="00004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детей с ОВЗ в рамках проекта "Этот разноцветный мир"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8-18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01.11-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11.11.2022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МБОУ ДО "РЦДТ"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ул. Школьная,1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Кузнецова К.И. Пугачева О.А.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6A3A" w:rsidRPr="009367A8" w:rsidTr="00004295">
        <w:trPr>
          <w:trHeight w:val="129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13.11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Районная выставка декоративно-прикладного и изобразительного творчества детей с ОВЗ (Детей-инвалидов) "Делаю сам"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7-18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11.11-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23.12.2022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МБОУ ДО "РЦДТ"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ул. Школьная,1 и Новый Свет, 72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Кузнецова К.И. Пугачева О.А.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6A3A" w:rsidRPr="009367A8" w:rsidTr="00004295">
        <w:trPr>
          <w:trHeight w:val="177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Районный конкурс проектной деятельности для педагогов учреждений дополнительного образования, посвященный Дню внешкольного работника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"Творчество и фантазия"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23-27.11.2022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МБОУ ДО "РЦДТ"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структурное подразделение "Дом творчества "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Журавушка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Кузнецова К.И. Пугачева О.А.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6A3A" w:rsidRPr="009367A8" w:rsidTr="00004295">
        <w:trPr>
          <w:trHeight w:val="189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13.13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Муниципальный этап областного конкурса по ДПИ и ИЗО обучающихся организаций дополнительного образования ЛО "От истоков к современности"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10-18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7-11.11.2022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МБОУ ДО "РЦДТ"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структурное подразделение "Дом творчества "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Журавушка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Кузнецова К.И. Пугачева О.А.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6A3A" w:rsidRPr="009367A8" w:rsidTr="00004295">
        <w:trPr>
          <w:trHeight w:val="187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13.14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Муниципальный этап областного конкурса "Учебные суды"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14-17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21.11-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25.11.2022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МБОУ ДО «РЦДТ»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структурное подразделение «Центр «Созвездие»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Кузнецова К.И. Пугачева О.А.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6A3A" w:rsidRPr="009367A8" w:rsidTr="00004295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Единый день принятия в Юнармейцы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8-17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19.11.2022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Гатчина, Стела "Город воинской славы"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Кузнецова К.И. Пугачева О.А.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6A3A" w:rsidRPr="009367A8" w:rsidTr="00004295">
        <w:trPr>
          <w:trHeight w:val="118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13.16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Муниципальный этап областного конкурса слоганов "Это всем должно быть ясно, что шутить с огнем опасно!"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10-14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21-27.11.2022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МБОУ ДО "РЦДТ"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ул. Школьная,1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Кузнецова К.И. Пугачева О.А.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6A3A" w:rsidRPr="009367A8" w:rsidTr="00004295">
        <w:trPr>
          <w:trHeight w:val="94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13.17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Собрание Детского совета Гатчинского муниципального района 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8-17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23.11.2022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 "ГЦНО "ЦИТ"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Кузнецова К.И. Пугачева О.А.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6A3A" w:rsidRPr="009367A8" w:rsidTr="00004295">
        <w:trPr>
          <w:trHeight w:val="105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13.18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Первенство ДЮСШ "Осенние старты"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(прыжок в длину, бег 30 м)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12.11.2022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 "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Коммунарская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ДЮСШ"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Кузнецова К.И. Сергачева И.В.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6A3A" w:rsidRPr="009367A8" w:rsidTr="00004295">
        <w:trPr>
          <w:trHeight w:val="95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13.19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Межмуниципальные спортивные соревнования по плаванию, Чемпионат Гатчинского муниципального района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Юноши 2009 г.р.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Девушки 2010 г.р.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3-4.11.2022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Вырица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Кузнецова К.И. Сергачева И.В.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6A3A" w:rsidRPr="009367A8" w:rsidTr="00004295">
        <w:trPr>
          <w:trHeight w:val="124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Педагогический совет "О проведении организационных и спортивно-массовых мероприятий по дополнительным общеобразовательным программам, посвященных "Дню рождения ДЮСШ" - "Спортсмен года"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Тренеры-преподаватели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22.11.2022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 "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Коммунарская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ДЮСШ"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Кузнецова К.И. Сергачева И.В.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6A3A" w:rsidRPr="009367A8" w:rsidTr="00004295">
        <w:trPr>
          <w:trHeight w:val="93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13.21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Первенство ДЮСШ № 2 по плаванию на приз "Осенних каникул" (50 м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100 м к/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8-18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01.11.2022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Гатчина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ЦРФКиС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Волна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Кузнецова К.И. Кравчук Э.В.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6A3A" w:rsidRPr="009367A8" w:rsidTr="00004295">
        <w:trPr>
          <w:trHeight w:val="96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13.22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"Детский праздник баскетбола" на призы Главы ГМР , посвященное 95-летию 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ГМР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01-03.11.2022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Гатчина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, ФОК "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Кузнецова К.И. Кравчук Э.В.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6A3A" w:rsidRPr="009367A8" w:rsidTr="00004295">
        <w:trPr>
          <w:trHeight w:val="102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13.23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Чемпионат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ГМР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плаванию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17-18.11.2022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Гатчина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ЦРФКиС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Волна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Кузнецова К.И. Кравчук Э.В.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6A3A" w:rsidRPr="009367A8" w:rsidTr="00004295">
        <w:trPr>
          <w:trHeight w:val="124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13.24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Муниципальный этап Школьной баскетбольной лиги "КЭС-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баскет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 ГМР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ГМР, с/з "Районной ДЮСШ " п. Новый свет", ФОК "Районной ДЮСШ", ФОК "Арена"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Кузнецова К.И. Кравчук Э.В.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6A3A" w:rsidRPr="009367A8" w:rsidTr="00004295">
        <w:trPr>
          <w:trHeight w:val="9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13.25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Первенство ДЮСШ № 2 по скалолазанию "Золотая осень", посвященное 95-летию 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ГМР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21.11.2022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Гатчина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ЦРФКиС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Волна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Кузнецова К.И. Кравчук Э.В.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6A3A" w:rsidRPr="009367A8" w:rsidTr="00004295">
        <w:trPr>
          <w:trHeight w:val="94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13.26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осенней смены интеллектуального лагеря на базе МАУ "ДОЛ "Лесная сказка"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31.10-6.11.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2022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МАУ "ДОЛ "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Лесная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Кузнецова К.И. Остапенко А.Е.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6A3A" w:rsidRPr="009367A8" w:rsidTr="00004295">
        <w:trPr>
          <w:trHeight w:val="9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13.27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муниципального этапа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ВсОШ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графику 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месяца по графику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Кузнецова К.И. Остапенко А.Е.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6A3A" w:rsidRPr="009367A8" w:rsidTr="00004295">
        <w:trPr>
          <w:trHeight w:val="96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13.28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мероприятий в модуле "Наставничество" 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месяца по графику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дистанционно МБОУ ДО "ИМЦ" п. Новый Свет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Кузнецова К.И.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Мажарцева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О.Ф.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6A3A" w:rsidRPr="009367A8" w:rsidTr="00004295">
        <w:trPr>
          <w:trHeight w:val="9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13.29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Групповой турнир по быстрым шахматам среди учебных групп 1-го и 2-го года обучения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7-14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20.11.2022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Гатчина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, МБУ "ГГСДЦ"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Кузнецова К.И. 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Долгая Д.В. 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6A3A" w:rsidRPr="009367A8" w:rsidTr="00004295">
        <w:trPr>
          <w:trHeight w:val="87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Открытое первенство шахматного клуба "Дебют" по быстрым шахматам среди детей ГМР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7-14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27.11.2022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Гатчина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, МБУ "ГГСДЦ"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Кузнецова К.И. 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Долгая Д.В. 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6A3A" w:rsidRPr="009367A8" w:rsidTr="00004295">
        <w:trPr>
          <w:trHeight w:val="105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13.31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Осеннее первенство г. Гатчины по пулевой стрельбе на "Приз осенних каникул", посвященное 95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летию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Гатчинского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9-18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Гатчина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Кузнецова К.И. 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Долгая Д.В. 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447" w:rsidRPr="00130447" w:rsidTr="00004295">
        <w:trPr>
          <w:trHeight w:val="105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0447" w:rsidRPr="00130447" w:rsidRDefault="00130447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04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13.32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0447" w:rsidRPr="00004295" w:rsidRDefault="00130447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04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Регистрация обучающихся для участия во Всероссийской олимпиаде по финансовой грамотности </w:t>
            </w:r>
            <w:r w:rsidR="00004295" w:rsidRPr="00004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1304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ФИНАТЛОН для старшеклассников</w:t>
            </w:r>
            <w:r w:rsidR="00004295" w:rsidRPr="00004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0447" w:rsidRPr="00130447" w:rsidRDefault="00130447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30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spellEnd"/>
            <w:r w:rsidRPr="00130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старших</w:t>
            </w:r>
            <w:proofErr w:type="spellEnd"/>
            <w:r w:rsidRPr="00130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0447" w:rsidRPr="00130447" w:rsidRDefault="00130447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0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0447" w:rsidRPr="00130447" w:rsidRDefault="00130447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0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сеть</w:t>
            </w:r>
            <w:proofErr w:type="spellEnd"/>
            <w:r w:rsidRPr="00130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0447" w:rsidRPr="00130447" w:rsidRDefault="00130447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04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Мельник С.М. Ответственные за финансовую грамотность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30447" w:rsidRPr="00130447" w:rsidRDefault="00130447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447" w:rsidRPr="00130447" w:rsidTr="00004295">
        <w:trPr>
          <w:trHeight w:val="105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0447" w:rsidRPr="00130447" w:rsidRDefault="00130447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04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13.33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0447" w:rsidRPr="00130447" w:rsidRDefault="00130447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04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онлайн-уроков финансовой грамотности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0447" w:rsidRPr="00130447" w:rsidRDefault="00130447" w:rsidP="0013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30447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spellEnd"/>
            <w:r w:rsidRPr="00130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447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proofErr w:type="spellEnd"/>
            <w:r w:rsidRPr="00130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447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proofErr w:type="spellEnd"/>
            <w:r w:rsidRPr="001304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0447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0447" w:rsidRPr="00130447" w:rsidRDefault="00130447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0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0447" w:rsidRPr="00130447" w:rsidRDefault="00130447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04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сеть Интернет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0447" w:rsidRPr="00130447" w:rsidRDefault="00130447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04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Мельник С.М. Ответственные за финансовую грамотность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30447" w:rsidRPr="00130447" w:rsidRDefault="00130447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6A3A" w:rsidRPr="008203EA" w:rsidTr="00004295">
        <w:trPr>
          <w:trHeight w:val="48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5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Медиацентр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"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Интеллект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"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Гатчинский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</w:t>
            </w:r>
            <w:proofErr w:type="spellEnd"/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6A3A" w:rsidRPr="009367A8" w:rsidTr="00004295">
        <w:trPr>
          <w:trHeight w:val="97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Медиацентра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"Интеллект" (организация и проведение учебных сессий, учебно-тренировочных сборов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медиацентр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 ГБУ ДО "Интеллект", ЦО "Сириус")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" w:tgtFrame="_blank" w:history="1">
              <w:proofErr w:type="spellStart"/>
              <w:r w:rsidRPr="008203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Группа</w:t>
              </w:r>
              <w:proofErr w:type="spellEnd"/>
              <w:r w:rsidRPr="008203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</w:hyperlink>
            <w:hyperlink r:id="rId13" w:tgtFrame="_blank" w:history="1">
              <w:proofErr w:type="spellStart"/>
              <w:r w:rsidRPr="008203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Вконтакте</w:t>
              </w:r>
              <w:proofErr w:type="spellEnd"/>
              <w:r w:rsidRPr="008203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</w:hyperlink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Медиацентра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Евдокимов И.В. 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Равина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А.Ф.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6A3A" w:rsidRPr="008203EA" w:rsidTr="00004295">
        <w:trPr>
          <w:trHeight w:val="33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5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Отчеты</w:t>
            </w:r>
            <w:proofErr w:type="spellEnd"/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6A3A" w:rsidRPr="008203EA" w:rsidTr="00004295">
        <w:trPr>
          <w:trHeight w:val="103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15.1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 об участии обучающихся и педагогов во Всероссийском Уроке "Я - россиянин"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12.11.2022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№19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Пулина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6A3A" w:rsidRPr="008203EA" w:rsidTr="00004295">
        <w:trPr>
          <w:trHeight w:val="99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15.2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Отчет о проведении мероприятий в сфере межэтнических и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этноконфессиональных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отношений, укрепления общегражданской идентичности"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20.11.2022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№19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Пулина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6A3A" w:rsidRPr="008203EA" w:rsidTr="00004295">
        <w:trPr>
          <w:trHeight w:val="96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15.3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 о подаче заявок на награждение нагрудным знаком и символом "Горячее сердце"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28.11.2022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№19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Пулина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6A3A" w:rsidRPr="009367A8" w:rsidTr="00004295">
        <w:trPr>
          <w:trHeight w:val="180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15.4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 в АИС ЭДС о посещаемости воспитанников образовательных учреждений в течение отчетного месяца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Специалисты Комитета образования,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руководители образовательных учреждений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25.11.2022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АИС ЭДС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Косткина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М.В.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Руководители образовательных учреждений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6A3A" w:rsidRPr="009367A8" w:rsidTr="00004295">
        <w:trPr>
          <w:trHeight w:val="153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Ежемесячный отчет МУ-1 (муниципальные услуги-регламенты, всего - 7): размещение информации и данных в электронной системе ГАСУ, письменный отчет в отдел экономического развития и прогнозирования администрации Гатчинского муниципального района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05.11.2022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№19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Музелина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В.В.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Райгородский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Д.А.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Косткина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М.В.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6A3A" w:rsidRPr="008203EA" w:rsidTr="00004295">
        <w:trPr>
          <w:trHeight w:val="174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15.6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Отчет о качестве предоставления муниципальной услуги "Прием документов для постановки на учет и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постедующего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зачисления в детский сад" специалистами МФЦ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Специалисты Комитета образования,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руководители образовательных учреждений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2.11.2022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№11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Косткина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6A3A" w:rsidRPr="008203EA" w:rsidTr="00004295">
        <w:trPr>
          <w:trHeight w:val="97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15.7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Внесение изменений в программу "Современное образование в Гатчинском муниципальном районе" в соответствии с решением Совета депутатов ГМР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15.11.2022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№26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Гордобойнова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6A3A" w:rsidRPr="008203EA" w:rsidTr="00004295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15.8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Ежемесячный отчет о справка по консолидируемым межбюджетным расчетам (по форме ОКУД 0503125)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бухгалтеры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03.11.2022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Свод-Смарт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Введенская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6A3A" w:rsidRPr="008203EA" w:rsidTr="00004295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15.9.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Ежемесячный отчет о принятых обязательствах в части национальных проектов по форме Контракты АУ/БУ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бухгалтеры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07.11.2022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Свод-Смарт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Введенская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6A3A" w:rsidRPr="008203EA" w:rsidTr="00004295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 о численности и средней заработной плате за июнь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бухгалтеры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03.11.2022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4" w:tgtFrame="_blank" w:history="1">
              <w:r w:rsidRPr="008203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otchet_buh_ko@mail.ru</w:t>
              </w:r>
            </w:hyperlink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Прудилко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6A3A" w:rsidRPr="008203EA" w:rsidTr="00004295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 по выплатам работникам общеобразовательных учреждений за классное руководство (ежемесячный) за счет средств областного бюджета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бухгалтеры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03.10.2022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5" w:tgtFrame="_blank" w:history="1">
              <w:r w:rsidRPr="008203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otchet_buh_ko@mail.ru</w:t>
              </w:r>
            </w:hyperlink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Прудилко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6A3A" w:rsidRPr="008203EA" w:rsidTr="00004295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15.12.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Согласование сведений о численности и заработной плате работников (форма П-4)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бухгалтеры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10.11.2022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6" w:tgtFrame="_blank" w:history="1">
              <w:r w:rsidRPr="008203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otchet_buh_ko@mail.ru</w:t>
              </w:r>
            </w:hyperlink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Прудилко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6A3A" w:rsidRPr="008203EA" w:rsidTr="00004295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15.13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Ежемесячный отчет об обязательствах учреждения в части реализации национальных проектов (по форме ОКУД 0503738-НП)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бухгалтеры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10.11.2022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Свод-Смарт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Введенская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6A3A" w:rsidRPr="008203EA" w:rsidTr="00004295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15.14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Ежемесячный отчет о принятых бюджетных обязательствах учреждения в части реализации национальных проектов (по форме ОКУД 0503128-НП)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бухгалтеры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10.11.2022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Свод-Смарт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Введенская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6A3A" w:rsidRPr="008203EA" w:rsidTr="00004295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15.15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 отчетности в Пенсионный фонд, Налоговую службу, Фонд социального страхования, орган статистики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№23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финасово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экономического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</w:t>
            </w:r>
            <w:proofErr w:type="spellEnd"/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6A3A" w:rsidRPr="008203EA" w:rsidTr="00004295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15.16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Проверка списков детей, предоставленных образовательными учреждениями, для оплаты возмещения перевозчикам недополученных доходов, связанных с представлением обучающимся общеобразовательных учреждений льгот по пассажирским перевозкам автомобильным транспортом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№23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Введенская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6A3A" w:rsidRPr="008203EA" w:rsidTr="00004295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15.17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Проверка списков детей, предоставленных перевозчиками, для оплаты возмещения недополученных доходов при продаже льготных билетов школьников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Руководители общеобразовательных 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учреждений, представители перевозчиков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№23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Введенская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6A3A" w:rsidRPr="008203EA" w:rsidTr="00004295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15.18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нормативных правовых актов в части ведения бухгалтерского учета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№23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Введенская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6A3A" w:rsidRPr="008203EA" w:rsidTr="00004295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15.19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коммунальных услуг по учреждениям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бухгалтеры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№26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Дубровина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6A3A" w:rsidRPr="008203EA" w:rsidTr="00004295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175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Консультационная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6A3A" w:rsidRPr="008203EA" w:rsidTr="00004295">
        <w:trPr>
          <w:trHeight w:val="1088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004295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4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</w:t>
            </w:r>
            <w:r w:rsidR="00166A3A"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Горячая линия</w:t>
            </w:r>
            <w:r w:rsidRPr="00004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</w:t>
            </w:r>
            <w:r w:rsidR="00166A3A"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вопросам порядка комплектования дошкольных образовательных учреждений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№11 </w:t>
            </w:r>
          </w:p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т. 2-05-16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Косткина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6A3A" w:rsidRPr="008203EA" w:rsidTr="00004295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004295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4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</w:t>
            </w:r>
            <w:r w:rsidR="00166A3A"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Горячая линия</w:t>
            </w:r>
            <w:r w:rsidRPr="00004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</w:t>
            </w:r>
            <w:r w:rsidR="00166A3A"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вопросам предоставления компенсации на ребенка, которому не выдано направление в образовательную организацию, реализующую программу дошкольного образования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№11 </w:t>
            </w:r>
          </w:p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т. 2-05-16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Косткина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6A3A" w:rsidRPr="00052427" w:rsidTr="00004295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Прием документов от родителей (законных представителей) и подтверждение данных в АИС АЗДС для проведения комплектования дошкольных образовательных учреждений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052427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Комитет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кабинет </w:t>
            </w:r>
            <w:r w:rsidRPr="000524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№11 </w:t>
            </w:r>
          </w:p>
          <w:p w:rsidR="00166A3A" w:rsidRPr="00052427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24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 2-05-16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052427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524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Косткина</w:t>
            </w:r>
            <w:proofErr w:type="spellEnd"/>
            <w:r w:rsidRPr="000524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М.В.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6A3A" w:rsidRPr="00052427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6A3A" w:rsidRPr="008203EA" w:rsidTr="00004295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052427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24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16.4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Консультации родителей по вопросам семейной формы образования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4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Законные представите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№21 </w:t>
            </w:r>
          </w:p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т. 43-346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Сандак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6A3A" w:rsidRPr="008203EA" w:rsidTr="00004295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16.5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052427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24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Консультации для родителей по телефону </w:t>
            </w:r>
            <w:r w:rsidR="00004295" w:rsidRPr="00004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0524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горячей</w:t>
            </w:r>
            <w:r w:rsidR="00004295" w:rsidRPr="00004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</w:t>
            </w:r>
            <w:r w:rsidR="00004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524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линии по приему в школу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052427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24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Школьные операторы, родители (законные представители)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052427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52427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052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427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  <w:proofErr w:type="spellEnd"/>
            <w:r w:rsidRPr="00052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№21 </w:t>
            </w:r>
          </w:p>
          <w:p w:rsidR="00166A3A" w:rsidRPr="00052427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427">
              <w:rPr>
                <w:rFonts w:ascii="Times New Roman" w:eastAsia="Times New Roman" w:hAnsi="Times New Roman" w:cs="Times New Roman"/>
                <w:sz w:val="24"/>
                <w:szCs w:val="24"/>
              </w:rPr>
              <w:t>т. 2-05-73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052427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2427">
              <w:rPr>
                <w:rFonts w:ascii="Times New Roman" w:eastAsia="Times New Roman" w:hAnsi="Times New Roman" w:cs="Times New Roman"/>
                <w:sz w:val="24"/>
                <w:szCs w:val="24"/>
              </w:rPr>
              <w:t>Райгородский</w:t>
            </w:r>
            <w:proofErr w:type="spellEnd"/>
            <w:r w:rsidRPr="00052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</w:p>
        </w:tc>
      </w:tr>
      <w:tr w:rsidR="00166A3A" w:rsidRPr="008203EA" w:rsidTr="00004295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16.6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Консультации по телефону </w:t>
            </w:r>
            <w:r w:rsidR="00004295" w:rsidRPr="00004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горячей</w:t>
            </w:r>
            <w:r w:rsidR="00004295" w:rsidRPr="00004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линии по вопросам организации и проведения Итогового сочинения (изложения) в </w:t>
            </w:r>
            <w:r w:rsidR="00004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2022-2023 учебном году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Общеобразовательные учреждения, 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выпускники текущего года, выпускники прошлых лет, 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родители (законные представители)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№21 </w:t>
            </w:r>
          </w:p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т. 9-61-19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Тиханова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6A3A" w:rsidRPr="008203EA" w:rsidTr="00004295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16.7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Консультации для руководителей образовательных учреждений, заместителей директоров по АХЧ по ремонтным работам и аварийным ситуациям 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№17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6A3A" w:rsidRPr="008203EA" w:rsidTr="00004295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16.8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Консультации для руководителей образовательных учреждений по юридическим вопросам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№19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Музелина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6A3A" w:rsidRPr="009367A8" w:rsidTr="00004295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16.9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Консультации по финансово-экономическим вопросам, экспертиза и контроль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Специалисты финансово-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экономического отдела КО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04295">
              <w:rPr>
                <w:rFonts w:ascii="Times New Roman" w:eastAsia="Times New Roman" w:hAnsi="Times New Roman" w:cs="Times New Roman"/>
                <w:szCs w:val="24"/>
                <w:lang w:val="ru-RU"/>
              </w:rPr>
              <w:t>Гордобойнова</w:t>
            </w:r>
            <w:proofErr w:type="spellEnd"/>
            <w:r w:rsidRPr="00004295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О.Ю. Введенская О.Ю.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6A3A" w:rsidRPr="009367A8" w:rsidTr="00004295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16.10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Консультации для руководителей и главных бухгалтеров подведомственных учреждений по текущему экономическому планированию финансово-хозяйственной деятельности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экономического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сектора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№26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04295">
              <w:rPr>
                <w:rFonts w:ascii="Times New Roman" w:eastAsia="Times New Roman" w:hAnsi="Times New Roman" w:cs="Times New Roman"/>
                <w:szCs w:val="24"/>
                <w:lang w:val="ru-RU"/>
              </w:rPr>
              <w:t>Гордобойнова</w:t>
            </w:r>
            <w:proofErr w:type="spellEnd"/>
            <w:r w:rsidRPr="00004295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О.Ю. 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Кузенкова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Л.В. 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Корепина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О.Е. Дубровина О.А.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66A3A" w:rsidRPr="008203EA" w:rsidRDefault="00166A3A" w:rsidP="0016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4295" w:rsidRPr="009367A8" w:rsidTr="00004295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04295" w:rsidRPr="008203EA" w:rsidRDefault="00004295" w:rsidP="00004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04295" w:rsidRPr="008203EA" w:rsidRDefault="00004295" w:rsidP="0000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Консультации главных бухгалтеров подведомственных учреждений по текущему финансированию, и сопровождение и контроль правильности составления электронных документов в системе АЦК-финансы, договоров, заявок на финансирование и прочее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04295" w:rsidRPr="008203EA" w:rsidRDefault="00004295" w:rsidP="0000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финансового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сектора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04295" w:rsidRPr="008203EA" w:rsidRDefault="00004295" w:rsidP="00004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04295" w:rsidRPr="008203EA" w:rsidRDefault="00004295" w:rsidP="0000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№25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04295" w:rsidRPr="008203EA" w:rsidRDefault="00004295" w:rsidP="0000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Белогубец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О.А.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Бенда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Г.В. 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НикишинаВ.В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Тропова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Шелуханова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Л.П.     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Харламова О.В. 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4295" w:rsidRPr="008203EA" w:rsidRDefault="00004295" w:rsidP="0000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4295" w:rsidRPr="009367A8" w:rsidTr="00004295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04295" w:rsidRPr="008203EA" w:rsidRDefault="00004295" w:rsidP="00004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04295" w:rsidRPr="008203EA" w:rsidRDefault="00004295" w:rsidP="0000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Консультации главных бухгалтеров подведомственных учреждений по вопросам учёта и отчётности в текущем квартале и на период до конца года, включая подготовку к сдаче квартальной, полугодовой и годовой финансовой отчётности, балансов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04295" w:rsidRPr="008203EA" w:rsidRDefault="00004295" w:rsidP="0000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бухгалтерии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04295" w:rsidRPr="008203EA" w:rsidRDefault="00004295" w:rsidP="00004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04295" w:rsidRPr="008203EA" w:rsidRDefault="00004295" w:rsidP="0000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04295" w:rsidRPr="008203EA" w:rsidRDefault="00004295" w:rsidP="0000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Веденская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О.Ю. 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Мирошниченко Н.М. 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Никишина В.В. 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Прудилко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О.А. 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Чичинюк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4295" w:rsidRPr="008203EA" w:rsidRDefault="00004295" w:rsidP="0000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406C4" w:rsidRPr="008203EA" w:rsidTr="00004295">
        <w:trPr>
          <w:gridAfter w:val="1"/>
          <w:wAfter w:w="30" w:type="dxa"/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03EA" w:rsidRPr="008203EA" w:rsidRDefault="000D4088" w:rsidP="0082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7A8">
              <w:rPr>
                <w:lang w:val="ru-RU"/>
              </w:rPr>
              <w:br w:type="page"/>
            </w:r>
          </w:p>
        </w:tc>
        <w:tc>
          <w:tcPr>
            <w:tcW w:w="1414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4295" w:rsidRDefault="00004295" w:rsidP="0082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203EA" w:rsidRPr="008203EA" w:rsidRDefault="008203EA" w:rsidP="0082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методическая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служба</w:t>
            </w:r>
            <w:proofErr w:type="spellEnd"/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03EA" w:rsidRPr="008203EA" w:rsidRDefault="008203EA" w:rsidP="0082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06C4" w:rsidRPr="009367A8" w:rsidTr="00004295">
        <w:trPr>
          <w:gridAfter w:val="1"/>
          <w:wAfter w:w="30" w:type="dxa"/>
          <w:trHeight w:val="75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03EA" w:rsidRPr="008203EA" w:rsidRDefault="008203EA" w:rsidP="0082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03EA" w:rsidRPr="008203EA" w:rsidRDefault="008203EA" w:rsidP="0082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 работы муниципальной методической службы на ноябрь 2022 года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03EA" w:rsidRPr="008203EA" w:rsidRDefault="008203EA" w:rsidP="0082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Руководящие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03EA" w:rsidRPr="008203EA" w:rsidRDefault="008203EA" w:rsidP="0082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03EA" w:rsidRPr="008203EA" w:rsidRDefault="00004295" w:rsidP="0082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7" w:tgtFrame="_blank" w:history="1">
              <w:proofErr w:type="spellStart"/>
              <w:r w:rsidR="008203EA" w:rsidRPr="008203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план</w:t>
              </w:r>
              <w:proofErr w:type="spellEnd"/>
              <w:r w:rsidR="008203EA" w:rsidRPr="008203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8203EA" w:rsidRPr="008203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работы</w:t>
              </w:r>
              <w:proofErr w:type="spellEnd"/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03EA" w:rsidRPr="008203EA" w:rsidRDefault="008203EA" w:rsidP="0082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Михельсова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Г.И.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Гурская В.С.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03EA" w:rsidRPr="008203EA" w:rsidRDefault="008203EA" w:rsidP="0082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406C4" w:rsidRPr="009367A8" w:rsidTr="00004295">
        <w:trPr>
          <w:gridAfter w:val="1"/>
          <w:wAfter w:w="30" w:type="dxa"/>
          <w:trHeight w:val="39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03EA" w:rsidRPr="008203EA" w:rsidRDefault="008203EA" w:rsidP="0082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4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03EA" w:rsidRPr="008203EA" w:rsidRDefault="008203EA" w:rsidP="0082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Муниципальный проект "Ассоциация педагогов-наставников" Гатчинского муниципального района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03EA" w:rsidRPr="008203EA" w:rsidRDefault="008203EA" w:rsidP="0082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8406C4" w:rsidRPr="008203EA" w:rsidTr="00004295">
        <w:trPr>
          <w:gridAfter w:val="1"/>
          <w:wAfter w:w="30" w:type="dxa"/>
          <w:trHeight w:val="70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03EA" w:rsidRPr="008203EA" w:rsidRDefault="008203EA" w:rsidP="0082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03EA" w:rsidRPr="008203EA" w:rsidRDefault="008203EA" w:rsidP="0082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 работы Ассоциации педагогов-наставников на ноябрь 2022 года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03EA" w:rsidRPr="008203EA" w:rsidRDefault="008203EA" w:rsidP="0082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03EA" w:rsidRPr="008203EA" w:rsidRDefault="008203EA" w:rsidP="0082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03EA" w:rsidRPr="008203EA" w:rsidRDefault="00004295" w:rsidP="0082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8" w:tgtFrame="_blank" w:history="1">
              <w:proofErr w:type="spellStart"/>
              <w:r w:rsidR="008203EA" w:rsidRPr="008203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план</w:t>
              </w:r>
              <w:proofErr w:type="spellEnd"/>
              <w:r w:rsidR="008203EA" w:rsidRPr="008203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8203EA" w:rsidRPr="008203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работы</w:t>
              </w:r>
              <w:proofErr w:type="spellEnd"/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03EA" w:rsidRPr="008203EA" w:rsidRDefault="008203EA" w:rsidP="0082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Рыбкина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03EA" w:rsidRPr="008203EA" w:rsidRDefault="008203EA" w:rsidP="0082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06C4" w:rsidRPr="009367A8" w:rsidTr="00004295">
        <w:trPr>
          <w:gridAfter w:val="1"/>
          <w:wAfter w:w="30" w:type="dxa"/>
          <w:trHeight w:val="94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03EA" w:rsidRPr="008203EA" w:rsidRDefault="008203EA" w:rsidP="0082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03EA" w:rsidRPr="008203EA" w:rsidRDefault="008203EA" w:rsidP="0082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Совещание </w:t>
            </w:r>
            <w:r w:rsidRPr="0082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рабочей группы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организации деятельности Ассоциации педагогов-наставников в 2022-2023 учебном году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03EA" w:rsidRPr="008203EA" w:rsidRDefault="008203EA" w:rsidP="0082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Члены Ассоциации,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специалисты 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Комитета образования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03EA" w:rsidRPr="008203EA" w:rsidRDefault="008203EA" w:rsidP="0082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18.11.2022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15.30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03EA" w:rsidRPr="008203EA" w:rsidRDefault="008203EA" w:rsidP="0082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  <w:proofErr w:type="spellEnd"/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№22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03EA" w:rsidRPr="008203EA" w:rsidRDefault="008203EA" w:rsidP="0082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Быстрых Н.А.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Соловьева Н.В.</w:t>
            </w:r>
            <w:r w:rsidRPr="008203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Рыбкина Е.А.</w:t>
            </w:r>
          </w:p>
        </w:tc>
        <w:tc>
          <w:tcPr>
            <w:tcW w:w="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03EA" w:rsidRPr="008203EA" w:rsidRDefault="008203EA" w:rsidP="0082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D2451" w:rsidRPr="008203EA" w:rsidRDefault="005D2451">
      <w:pPr>
        <w:rPr>
          <w:lang w:val="ru-RU"/>
        </w:rPr>
      </w:pPr>
    </w:p>
    <w:sectPr w:rsidR="005D2451" w:rsidRPr="008203EA" w:rsidSect="008203E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3EA"/>
    <w:rsid w:val="00004295"/>
    <w:rsid w:val="00052427"/>
    <w:rsid w:val="000D4088"/>
    <w:rsid w:val="00130447"/>
    <w:rsid w:val="00166A3A"/>
    <w:rsid w:val="001B04D4"/>
    <w:rsid w:val="002117E9"/>
    <w:rsid w:val="00434F9D"/>
    <w:rsid w:val="004D0AD1"/>
    <w:rsid w:val="00540D18"/>
    <w:rsid w:val="005D2451"/>
    <w:rsid w:val="0067129E"/>
    <w:rsid w:val="007A3C5C"/>
    <w:rsid w:val="008203EA"/>
    <w:rsid w:val="008406C4"/>
    <w:rsid w:val="008E557B"/>
    <w:rsid w:val="0090302F"/>
    <w:rsid w:val="009367A8"/>
    <w:rsid w:val="009634C9"/>
    <w:rsid w:val="00A17838"/>
    <w:rsid w:val="00A3605A"/>
    <w:rsid w:val="00A5322F"/>
    <w:rsid w:val="00A97125"/>
    <w:rsid w:val="00D83CAC"/>
    <w:rsid w:val="00DC655F"/>
    <w:rsid w:val="00E55308"/>
    <w:rsid w:val="00ED1D46"/>
    <w:rsid w:val="00F6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010E1"/>
  <w15:chartTrackingRefBased/>
  <w15:docId w15:val="{32A2E6AB-C44B-4DB3-A83A-70B21C830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60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prosv.ru/pl/webinar/show?id=2625945" TargetMode="External"/><Relationship Id="rId13" Type="http://schemas.openxmlformats.org/officeDocument/2006/relationships/hyperlink" Target="https://vk.com/intellect_imc" TargetMode="External"/><Relationship Id="rId18" Type="http://schemas.openxmlformats.org/officeDocument/2006/relationships/hyperlink" Target="https://drive.google.com/file/d/1JafigN8G1dpTabGVua_3u_o25zOAb9_2/vie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msp47.ru/plan-raboty-tpmpk/" TargetMode="External"/><Relationship Id="rId12" Type="http://schemas.openxmlformats.org/officeDocument/2006/relationships/hyperlink" Target="https://vk.com/intellect_imc" TargetMode="External"/><Relationship Id="rId17" Type="http://schemas.openxmlformats.org/officeDocument/2006/relationships/hyperlink" Target="https://mms-gtn.ru/plannirovanie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otchet_buh_ko@mail.r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msp47.ru/plan-raboty-tpmpk/" TargetMode="External"/><Relationship Id="rId11" Type="http://schemas.openxmlformats.org/officeDocument/2006/relationships/hyperlink" Target="https://vk.com/vsehvazneemama" TargetMode="External"/><Relationship Id="rId5" Type="http://schemas.openxmlformats.org/officeDocument/2006/relationships/hyperlink" Target="https://docs.google.com/spreadsheets/d/1UnIAInapNoBEoGNn7WnkDMMFFBJ2TWlzWgycLzNLdGs/edit?usp=sharing" TargetMode="External"/><Relationship Id="rId15" Type="http://schemas.openxmlformats.org/officeDocument/2006/relationships/hyperlink" Target="mailto:otchet_buh_ko@mail.ru" TargetMode="External"/><Relationship Id="rId10" Type="http://schemas.openxmlformats.org/officeDocument/2006/relationships/hyperlink" Target="https://fondstrana.ru/motivationlessons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docs.google.com/spreadsheets/d/1UnIAInapNoBEoGNn7WnkDMMFFBJ2TWlzWgycLzNLdGs/edit?usp=sharing" TargetMode="External"/><Relationship Id="rId9" Type="http://schemas.openxmlformats.org/officeDocument/2006/relationships/hyperlink" Target="https://miretno.ru/" TargetMode="External"/><Relationship Id="rId14" Type="http://schemas.openxmlformats.org/officeDocument/2006/relationships/hyperlink" Target="mailto:otchet_buh_k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19</Pages>
  <Words>5205</Words>
  <Characters>29674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32</cp:revision>
  <dcterms:created xsi:type="dcterms:W3CDTF">2022-10-30T20:42:00Z</dcterms:created>
  <dcterms:modified xsi:type="dcterms:W3CDTF">2022-10-31T09:07:00Z</dcterms:modified>
</cp:coreProperties>
</file>